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SURAT PERJANJIAN KERJA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Yang bertanda tangan di bawah ini: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Pihak Pertama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Nama : [Nama Pemberi Kerja]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Alamat : [Alamat Pemberi Kerja]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Pihak Kedua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Nama : [Nama Karyawan]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Alamat : [Alamat Karyawan]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Dalam hal ini bertindak untuk dan atas nama diri sendiri, selanjutnya disebut sebagai PIHAK PERTAMA dan PIHAK KEDUA.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PIHAK PERTAMA dan PIHAK KEDUA dengan ini sepakat untuk mengikatkan diri dalam suatu perjanjian kerja, dengan ketentuan sebagai berikut: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Jangka Waktu Perjanjian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Perjanjian kerja ini berlaku selama [jangka waktu perjanjian] terhitung sejak tanggal [tanggal mulai kerja] sampai dengan tanggal [tanggal berakhirnya perjanjian].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Jabatan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PIHAK KEDUA diangkat oleh PIHAK PERTAMA sebagai [jabatan] dengan upah sebesar [upah] per bulan.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Jam Kerja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PIHAK KEDUA wajib bekerja selama [jam kerja] per hari.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Kewajiban PIHAK KEDUA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PIHAK KEDUA berkewajiban untuk: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Melaksanakan tugas dan tanggung jawabnya dengan penuh dedikasi dan kesungguhan;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Mematuhi peraturan dan tata tertib yang berlaku di PIHAK PERTAMA;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Menjaga dan memelihara aset milik PIHAK PERTAMA;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Melaporkan setiap hal yang dianggap penting kepada PIHAK PERTAMA.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Hak PIHAK KEDUA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PIHAK KEDUA berhak untuk: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Mendapatkan upah dan tunjangan sesuai dengan ketentuan yang berlaku;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Mendapatkan cuti tahunan dan cuti sakit sesuai dengan ketentuan yang berlaku;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Mendapatkan perlindungan keselamatan dan kesehatan kerja;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Mendapatkan hak-hak lainnya sesuai dengan ketentuan yang berlaku.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Pemutusan Perjanjian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Perjanjian kerja ini dapat diakhiri oleh salah satu pihak dengan memberikan pemberitahuan tertulis paling lambat [jangka waktu pemberitahuan] sebelum tanggal pemutusan.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Penutup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Hal-hal yang belum diatur dalam surat perjanjian ini akan diatur kemudian oleh para pihak dalam bentuk addendum yang merupakan bagian yang tidak terpisahkan dari surat perjanjian ini.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Surat perjanjian ini dibuat dalam rangkap dua, masing-masing bermaterai cukup, dan masing-masing mempunyai kekuatan hukum yang sama.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PIHAK PERTAMA    </w:t>
        <w:tab/>
        <w:tab/>
        <w:tab/>
        <w:tab/>
        <w:tab/>
        <w:t xml:space="preserve">  PIHAK KEDUA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360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[Nama Pemberi Kerja]                                                               [Nama Karyawan]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